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南银理财珠联璧合鑫逸稳三个月103期封闭式公募人民币理财产品（Y81103）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Y81103)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163,028,991.87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